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EB" w:rsidRPr="00DE3E38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523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14883" cy="892455"/>
            <wp:effectExtent l="19050" t="0" r="4267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26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523F"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  <w:r w:rsidRPr="00DE3E38"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531BEB" w:rsidRPr="00DE3E38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3E38">
        <w:rPr>
          <w:rFonts w:ascii="Times New Roman" w:eastAsia="Calibri" w:hAnsi="Times New Roman" w:cs="Times New Roman"/>
          <w:b/>
          <w:sz w:val="28"/>
          <w:szCs w:val="28"/>
        </w:rPr>
        <w:t>Эвенкийский муниципальный район</w:t>
      </w:r>
    </w:p>
    <w:p w:rsidR="00531BEB" w:rsidRPr="00DE3E38" w:rsidRDefault="00695B17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58240" from="-9pt,28.3pt" to="487.95pt,28.3pt" strokeweight="3pt">
            <v:stroke linestyle="thinThin"/>
            <w10:wrap type="topAndBottom"/>
          </v:line>
        </w:pict>
      </w:r>
      <w:r w:rsidR="00531BEB" w:rsidRPr="00DE3E38">
        <w:rPr>
          <w:rFonts w:ascii="Times New Roman" w:eastAsia="Calibri" w:hAnsi="Times New Roman" w:cs="Times New Roman"/>
          <w:b/>
          <w:sz w:val="28"/>
          <w:szCs w:val="28"/>
        </w:rPr>
        <w:t>Администрация поселка Эконда</w:t>
      </w:r>
    </w:p>
    <w:p w:rsidR="00531BEB" w:rsidRPr="00DE3E38" w:rsidRDefault="00531BEB" w:rsidP="0053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 w:rsidRPr="00DE3E38"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AF3F2B" w:rsidRDefault="00AF3F2B" w:rsidP="00531B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1BEB" w:rsidRPr="00DE3E38" w:rsidRDefault="00531BEB" w:rsidP="00DE3E3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3E3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5E5FF4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DE3E38">
        <w:rPr>
          <w:rFonts w:ascii="Times New Roman" w:eastAsia="Calibri" w:hAnsi="Times New Roman" w:cs="Times New Roman"/>
          <w:b/>
          <w:sz w:val="28"/>
          <w:szCs w:val="28"/>
        </w:rPr>
        <w:t>» декабря</w:t>
      </w:r>
      <w:r w:rsidR="00AE1662" w:rsidRPr="00DE3E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3E38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9E402F" w:rsidRPr="00DE3E3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E5FF4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E3E38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 w:rsidRPr="00DE3E38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DE3E38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DE3E3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  <w:r w:rsidR="00F57A42" w:rsidRPr="00DE3E3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</w:t>
      </w:r>
      <w:r w:rsidRPr="00DE3E38">
        <w:rPr>
          <w:rFonts w:ascii="Times New Roman" w:eastAsia="Calibri" w:hAnsi="Times New Roman" w:cs="Times New Roman"/>
          <w:b/>
          <w:sz w:val="28"/>
          <w:szCs w:val="28"/>
        </w:rPr>
        <w:t xml:space="preserve">         №</w:t>
      </w:r>
      <w:r w:rsidR="006951B0">
        <w:rPr>
          <w:rFonts w:ascii="Times New Roman" w:eastAsia="Calibri" w:hAnsi="Times New Roman" w:cs="Times New Roman"/>
          <w:b/>
          <w:sz w:val="28"/>
          <w:szCs w:val="28"/>
        </w:rPr>
        <w:t xml:space="preserve"> 46-п</w:t>
      </w:r>
      <w:r w:rsidR="00B5156E" w:rsidRPr="00DE3E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E402F" w:rsidRPr="00DE3E38" w:rsidRDefault="009E402F" w:rsidP="009E402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C37" w:rsidRDefault="00232C37" w:rsidP="009E402F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85626" w:rsidRPr="00F85626" w:rsidRDefault="00F85626" w:rsidP="00F856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внесении изменений в постановление Администрации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Эконда</w:t>
      </w:r>
    </w:p>
    <w:p w:rsidR="00F85626" w:rsidRPr="00F85626" w:rsidRDefault="00F85626" w:rsidP="00F856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85626">
        <w:rPr>
          <w:rFonts w:ascii="Times New Roman" w:eastAsia="Times New Roman" w:hAnsi="Times New Roman" w:cs="Times New Roman"/>
          <w:sz w:val="28"/>
          <w:szCs w:val="28"/>
          <w:lang w:eastAsia="ar-SA"/>
        </w:rPr>
        <w:t>Эвенкийского муниципального района Красноярского края</w:t>
      </w: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22.12.2023 г.</w:t>
      </w:r>
    </w:p>
    <w:p w:rsidR="00F85626" w:rsidRPr="00F85626" w:rsidRDefault="00F85626" w:rsidP="00F856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88-п</w:t>
      </w: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Pr="00F8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перечней главных администраторов доходов и источников финансирования дефицита бюджета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Эконда</w:t>
      </w: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</w:p>
    <w:p w:rsidR="00F85626" w:rsidRPr="00F85626" w:rsidRDefault="00F85626" w:rsidP="00F85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626" w:rsidRPr="00F85626" w:rsidRDefault="00F85626" w:rsidP="00F85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8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приведения нормативных правовых актов п.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F85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соответствие с действующим законодательством, руководствуясь Уставом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F85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</w:p>
    <w:p w:rsidR="00F85626" w:rsidRPr="00F85626" w:rsidRDefault="00F85626" w:rsidP="00F85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F856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F85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85626" w:rsidRPr="00F85626" w:rsidRDefault="00F85626" w:rsidP="00F85626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85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постановление Администрации поселка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Эконда</w:t>
      </w:r>
      <w:r w:rsidRPr="00F85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Эвенкийского муниципального района Красноярского края от 22.12.2023 г.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88-п</w:t>
      </w:r>
      <w:r w:rsidRPr="00F8562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«Об утверждении перечней главных администраторов доходов и источников финансирования дефицита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Эконда</w:t>
      </w: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</w:t>
      </w:r>
      <w:r w:rsidRPr="00F85626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изменения:</w:t>
      </w:r>
    </w:p>
    <w:p w:rsidR="00F85626" w:rsidRPr="00F85626" w:rsidRDefault="00F85626" w:rsidP="00F85626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1) Приложение № 1 к постановлению изложить в новой редакции.</w:t>
      </w:r>
      <w:r w:rsidRPr="00F8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F85626" w:rsidRPr="00F85626" w:rsidRDefault="00F85626" w:rsidP="00F85626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F8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F8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</w:t>
      </w:r>
      <w:r w:rsidRPr="00F8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официальном сайте поселка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Эконда</w:t>
      </w:r>
      <w:r w:rsidRPr="00F85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сети </w:t>
      </w: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</w:t>
      </w:r>
      <w:r w:rsidRPr="00F8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816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</w:t>
      </w:r>
      <w:r w:rsidRPr="00E63DF9">
        <w:rPr>
          <w:rFonts w:ascii="Calibri" w:hAnsi="Calibri"/>
          <w:szCs w:val="21"/>
        </w:rPr>
        <w:t xml:space="preserve"> </w:t>
      </w:r>
      <w:r w:rsidRPr="00E6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ekonda-r04.gosweb.gosuslugi.ru</w:t>
      </w: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F85626" w:rsidRPr="00F85626" w:rsidRDefault="00F85626" w:rsidP="00F85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3. </w:t>
      </w:r>
      <w:proofErr w:type="gramStart"/>
      <w:r w:rsidRPr="00F8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8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85626" w:rsidRPr="00F85626" w:rsidRDefault="00F85626" w:rsidP="00F856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</w:pPr>
      <w:r w:rsidRPr="00F85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</w:t>
      </w: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Постановление вступает в силу со дня подписания, распространяется на </w:t>
      </w:r>
      <w:proofErr w:type="gramStart"/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правоотношения</w:t>
      </w:r>
      <w:proofErr w:type="gramEnd"/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действующие с 01.01.2025 и подлежит опубликованию в «Официальном вестнике Эвенкийского муниципального</w:t>
      </w:r>
      <w:r w:rsidRPr="00F856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en-US"/>
        </w:rPr>
        <w:t xml:space="preserve"> района»</w:t>
      </w:r>
      <w:r w:rsidRPr="00F856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.</w:t>
      </w:r>
    </w:p>
    <w:p w:rsidR="00F85626" w:rsidRPr="00F85626" w:rsidRDefault="00F85626" w:rsidP="00F85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626" w:rsidRPr="006951B0" w:rsidRDefault="00F85626" w:rsidP="00F85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51B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2C6AB4" w:rsidRDefault="006951B0" w:rsidP="002C6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5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Временно исполняющая</w:t>
      </w:r>
    </w:p>
    <w:p w:rsidR="002C6AB4" w:rsidRDefault="002C6AB4" w:rsidP="002C6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6951B0" w:rsidRPr="00695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олномочия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951B0" w:rsidRPr="00695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Главы</w:t>
      </w:r>
    </w:p>
    <w:p w:rsidR="00F85626" w:rsidRPr="002C6AB4" w:rsidRDefault="006951B0" w:rsidP="002C6AB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95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поселка Эконда                                                                      </w:t>
      </w:r>
      <w:r w:rsidR="002C6A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6951B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Н. Ю. Удыгир</w:t>
      </w:r>
    </w:p>
    <w:p w:rsidR="00F85626" w:rsidRPr="006951B0" w:rsidRDefault="00F85626" w:rsidP="00F8562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F85626" w:rsidRPr="00F85626" w:rsidRDefault="00F85626" w:rsidP="00F856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626" w:rsidRPr="00F85626" w:rsidRDefault="00F85626" w:rsidP="00F856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626" w:rsidRPr="00F85626" w:rsidRDefault="00F85626" w:rsidP="00F856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626" w:rsidRDefault="00F85626" w:rsidP="00F856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626" w:rsidRDefault="00F85626" w:rsidP="00F856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626" w:rsidRDefault="00F85626" w:rsidP="00F856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51B0" w:rsidRDefault="006951B0" w:rsidP="00F856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51B0" w:rsidRDefault="006951B0" w:rsidP="00F856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626" w:rsidRPr="00F85626" w:rsidRDefault="00F85626" w:rsidP="00F856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85626">
        <w:rPr>
          <w:rFonts w:ascii="Times New Roman" w:eastAsia="Times New Roman" w:hAnsi="Times New Roman" w:cs="Calibri"/>
          <w:sz w:val="28"/>
          <w:szCs w:val="28"/>
          <w:lang w:eastAsia="ru-RU"/>
        </w:rPr>
        <w:t>Приложение 1</w:t>
      </w: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8562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  постановлению Администрации поселка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Эконда</w:t>
      </w:r>
      <w:r w:rsidRPr="00F8562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85626">
        <w:rPr>
          <w:rFonts w:ascii="Times New Roman" w:eastAsia="Times New Roman" w:hAnsi="Times New Roman" w:cs="Calibri"/>
          <w:sz w:val="28"/>
          <w:szCs w:val="28"/>
          <w:lang w:eastAsia="ru-RU"/>
        </w:rPr>
        <w:t>Эвенкийского муниципального района</w:t>
      </w: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8562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Красноярского края     </w:t>
      </w: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85626">
        <w:rPr>
          <w:rFonts w:ascii="Times New Roman" w:eastAsia="Times New Roman" w:hAnsi="Times New Roman" w:cs="Calibri"/>
          <w:sz w:val="28"/>
          <w:szCs w:val="28"/>
          <w:lang w:eastAsia="ru-RU"/>
        </w:rPr>
        <w:t>от  10. 12. 2024 №</w:t>
      </w:r>
      <w:r w:rsidR="006951B0">
        <w:rPr>
          <w:rFonts w:ascii="Times New Roman" w:eastAsia="Times New Roman" w:hAnsi="Times New Roman" w:cs="Calibri"/>
          <w:sz w:val="28"/>
          <w:szCs w:val="28"/>
          <w:lang w:eastAsia="ru-RU"/>
        </w:rPr>
        <w:t>46-п</w:t>
      </w:r>
      <w:r w:rsidRPr="00F8562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85626" w:rsidRPr="00F85626" w:rsidRDefault="00F85626" w:rsidP="00F856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5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главных администраторов доходов бюджета поселка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Эконда</w:t>
      </w: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5"/>
        <w:gridCol w:w="2693"/>
        <w:gridCol w:w="4253"/>
      </w:tblGrid>
      <w:tr w:rsidR="00F85626" w:rsidRPr="00F85626" w:rsidTr="00204572">
        <w:trPr>
          <w:trHeight w:val="113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F85626" w:rsidRPr="00F85626" w:rsidTr="00204572">
        <w:trPr>
          <w:trHeight w:val="500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F85626" w:rsidRPr="00F85626" w:rsidTr="00204572">
        <w:trPr>
          <w:trHeight w:hRule="exact" w:val="36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26" w:rsidRPr="00F85626" w:rsidRDefault="00F85626" w:rsidP="00F8562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856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статьями 227</w:t>
              </w:r>
            </w:hyperlink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856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227.1</w:t>
              </w:r>
            </w:hyperlink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856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228</w:t>
              </w:r>
            </w:hyperlink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F85626" w:rsidRPr="00F85626" w:rsidTr="00204572">
        <w:trPr>
          <w:trHeight w:hRule="exact" w:val="3742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856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статьей 227</w:t>
              </w:r>
            </w:hyperlink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26" w:rsidRPr="00F85626" w:rsidTr="00204572">
        <w:trPr>
          <w:trHeight w:hRule="exact" w:val="2987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<w:r w:rsidRPr="00F856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статьей 228</w:t>
              </w:r>
            </w:hyperlink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5626" w:rsidRPr="00F85626" w:rsidTr="00204572">
        <w:trPr>
          <w:trHeight w:hRule="exact" w:val="3417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425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85626" w:rsidRPr="00F85626" w:rsidTr="00204572">
        <w:trPr>
          <w:trHeight w:val="4076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26" w:rsidRPr="00F85626" w:rsidRDefault="00F85626" w:rsidP="00F856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85626" w:rsidRPr="00F85626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26" w:rsidRPr="00F85626" w:rsidRDefault="00F85626" w:rsidP="00F856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85626" w:rsidRPr="00F85626" w:rsidTr="00204572">
        <w:trPr>
          <w:trHeight w:val="3628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626" w:rsidRPr="00F85626" w:rsidRDefault="00F85626" w:rsidP="00F8562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85626" w:rsidRPr="00F85626" w:rsidTr="00204572">
        <w:trPr>
          <w:trHeight w:val="1407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85626" w:rsidRPr="00F85626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85626" w:rsidRPr="00F85626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85626" w:rsidRPr="00F85626" w:rsidTr="00204572">
        <w:trPr>
          <w:trHeight w:val="982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946" w:type="dxa"/>
            <w:gridSpan w:val="2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"Департамент финансов Администрации  Эвенкийского муниципального района Красноярского края"</w:t>
            </w:r>
          </w:p>
        </w:tc>
      </w:tr>
      <w:tr w:rsidR="00F85626" w:rsidRPr="00F85626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F85626" w:rsidRPr="00F85626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1 18 01520 10 0000 150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F85626" w:rsidRPr="00F85626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1 18 02500 10 0000 150</w:t>
            </w:r>
          </w:p>
        </w:tc>
        <w:tc>
          <w:tcPr>
            <w:tcW w:w="425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85626" w:rsidRPr="00F85626" w:rsidTr="00204572">
        <w:trPr>
          <w:trHeight w:val="185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85626" w:rsidRPr="00F85626" w:rsidTr="00204572">
        <w:trPr>
          <w:trHeight w:val="1275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F85626" w:rsidP="00F85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69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2 08 10000 10 0000 150</w:t>
            </w:r>
          </w:p>
        </w:tc>
        <w:tc>
          <w:tcPr>
            <w:tcW w:w="425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F85626" w:rsidRPr="00F85626" w:rsidTr="00204572">
        <w:trPr>
          <w:trHeight w:val="470"/>
        </w:trPr>
        <w:tc>
          <w:tcPr>
            <w:tcW w:w="993" w:type="dxa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shd w:val="clear" w:color="auto" w:fill="auto"/>
          </w:tcPr>
          <w:p w:rsidR="00F85626" w:rsidRPr="00F85626" w:rsidRDefault="00CB411A" w:rsidP="00F8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85626" w:rsidRPr="00F85626" w:rsidRDefault="00F85626" w:rsidP="00F85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Эконда</w:t>
            </w: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Эвенкийского муниципального района Красноярского края</w:t>
            </w:r>
          </w:p>
        </w:tc>
      </w:tr>
      <w:tr w:rsidR="00CB411A" w:rsidRPr="00F85626" w:rsidTr="00204572">
        <w:trPr>
          <w:trHeight w:val="415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85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11A" w:rsidRPr="00F85626" w:rsidRDefault="00CB411A" w:rsidP="00CB4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CB411A" w:rsidRPr="00F85626" w:rsidTr="00204572">
        <w:trPr>
          <w:trHeight w:val="2282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11A" w:rsidRPr="00F85626" w:rsidRDefault="00CB411A" w:rsidP="00CB4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B411A" w:rsidRPr="00F85626" w:rsidTr="00204572">
        <w:trPr>
          <w:trHeight w:val="477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</w:t>
            </w: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указанному имуществу</w:t>
            </w:r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B411A" w:rsidRPr="00F85626" w:rsidTr="00204572">
        <w:trPr>
          <w:trHeight w:val="1129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ind w:lef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11A" w:rsidRPr="00F85626" w:rsidRDefault="00CB411A" w:rsidP="00CB4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1 16 10031 10 0000 140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CB411A" w:rsidRPr="00F85626" w:rsidTr="00204572">
        <w:trPr>
          <w:trHeight w:val="416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1 16 10032 10 0000 140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B411A" w:rsidRPr="00F85626" w:rsidTr="00204572">
        <w:trPr>
          <w:trHeight w:val="703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11A" w:rsidRPr="00F85626" w:rsidRDefault="00CB411A" w:rsidP="00CB4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</w:t>
            </w: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фонда)</w:t>
            </w:r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1 16 10062 10 0000 140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411A" w:rsidRPr="00F85626" w:rsidRDefault="00CB411A" w:rsidP="00CB41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CB411A" w:rsidRPr="00F85626" w:rsidTr="00204572">
        <w:trPr>
          <w:trHeight w:val="951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CB411A" w:rsidRPr="00F85626" w:rsidTr="00204572">
        <w:trPr>
          <w:trHeight w:val="688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CB411A" w:rsidRPr="00F85626" w:rsidTr="00204572">
        <w:trPr>
          <w:trHeight w:val="683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CB411A" w:rsidRPr="00F85626" w:rsidTr="00204572">
        <w:trPr>
          <w:trHeight w:val="683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2 02 19999 10 7601 150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сельских поселений (на выравнивание бюджетной обеспеченности бюджетов сельских поселений исходя из численности населения за счет средств субвенции краевого бюджета)</w:t>
            </w:r>
          </w:p>
        </w:tc>
      </w:tr>
      <w:tr w:rsidR="00CB411A" w:rsidRPr="00F85626" w:rsidTr="00204572">
        <w:trPr>
          <w:trHeight w:val="683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202 49999 10 1013 150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поддержку мер по обеспечению сбалансированности бюджетов сельских поселений Эвенкийского муниципального района)</w:t>
            </w:r>
          </w:p>
        </w:tc>
      </w:tr>
      <w:tr w:rsidR="00CB411A" w:rsidRPr="00F85626" w:rsidTr="00204572">
        <w:trPr>
          <w:trHeight w:val="683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202 49999 10 1059 150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исполнение переданных полномочий в области обращения с твердыми коммунальными отходами)   </w:t>
            </w:r>
          </w:p>
        </w:tc>
      </w:tr>
      <w:tr w:rsidR="00CB411A" w:rsidRPr="00F85626" w:rsidTr="00204572">
        <w:trPr>
          <w:trHeight w:val="683"/>
        </w:trPr>
        <w:tc>
          <w:tcPr>
            <w:tcW w:w="9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202 49999 10 7412 150</w:t>
            </w:r>
          </w:p>
        </w:tc>
        <w:tc>
          <w:tcPr>
            <w:tcW w:w="4253" w:type="dxa"/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CB411A" w:rsidRPr="00F85626" w:rsidTr="00204572">
        <w:trPr>
          <w:trHeight w:val="151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2 02 49999 10 7745 150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CB411A" w:rsidRPr="00F85626" w:rsidTr="00204572">
        <w:trPr>
          <w:trHeight w:val="151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B411A" w:rsidRDefault="00CB411A" w:rsidP="00CB411A">
            <w:pPr>
              <w:jc w:val="center"/>
            </w:pPr>
            <w:r w:rsidRPr="00FF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CB411A" w:rsidRPr="00F85626" w:rsidRDefault="00CB411A" w:rsidP="00CB41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85626" w:rsidRPr="00F85626" w:rsidRDefault="00F85626" w:rsidP="00F856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F85626" w:rsidRPr="00F85626" w:rsidRDefault="00F85626" w:rsidP="00F85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626" w:rsidRDefault="00F85626" w:rsidP="000F6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4C5" w:rsidRPr="006E34C5" w:rsidRDefault="006E34C5" w:rsidP="00EB09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sectPr w:rsidR="006E34C5" w:rsidRPr="006E34C5" w:rsidSect="003F2BB9">
      <w:footnotePr>
        <w:numRestart w:val="eachPage"/>
      </w:footnotePr>
      <w:pgSz w:w="11905" w:h="16838"/>
      <w:pgMar w:top="851" w:right="851" w:bottom="992" w:left="1418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17" w:rsidRDefault="00695B17" w:rsidP="00E67F8C">
      <w:pPr>
        <w:spacing w:after="0" w:line="240" w:lineRule="auto"/>
      </w:pPr>
      <w:r>
        <w:separator/>
      </w:r>
    </w:p>
  </w:endnote>
  <w:endnote w:type="continuationSeparator" w:id="0">
    <w:p w:rsidR="00695B17" w:rsidRDefault="00695B17" w:rsidP="00E6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2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17" w:rsidRDefault="00695B17" w:rsidP="00E67F8C">
      <w:pPr>
        <w:spacing w:after="0" w:line="240" w:lineRule="auto"/>
      </w:pPr>
      <w:r>
        <w:separator/>
      </w:r>
    </w:p>
  </w:footnote>
  <w:footnote w:type="continuationSeparator" w:id="0">
    <w:p w:rsidR="00695B17" w:rsidRDefault="00695B17" w:rsidP="00E67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7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B6B8C"/>
    <w:multiLevelType w:val="hybridMultilevel"/>
    <w:tmpl w:val="99AA8A10"/>
    <w:lvl w:ilvl="0" w:tplc="5E7AC4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1BEB"/>
    <w:rsid w:val="00000873"/>
    <w:rsid w:val="0001390D"/>
    <w:rsid w:val="000414C7"/>
    <w:rsid w:val="00043407"/>
    <w:rsid w:val="00074B3D"/>
    <w:rsid w:val="000860E9"/>
    <w:rsid w:val="000952A7"/>
    <w:rsid w:val="000C16F8"/>
    <w:rsid w:val="000D064A"/>
    <w:rsid w:val="000D3B24"/>
    <w:rsid w:val="000E22D3"/>
    <w:rsid w:val="000F26CF"/>
    <w:rsid w:val="000F2786"/>
    <w:rsid w:val="000F2D82"/>
    <w:rsid w:val="000F6F99"/>
    <w:rsid w:val="00131CF0"/>
    <w:rsid w:val="00150354"/>
    <w:rsid w:val="0016494B"/>
    <w:rsid w:val="00177070"/>
    <w:rsid w:val="001902C1"/>
    <w:rsid w:val="00196A5B"/>
    <w:rsid w:val="001B44FA"/>
    <w:rsid w:val="001C082B"/>
    <w:rsid w:val="001C2444"/>
    <w:rsid w:val="001F6551"/>
    <w:rsid w:val="0020780E"/>
    <w:rsid w:val="0021755C"/>
    <w:rsid w:val="00224B79"/>
    <w:rsid w:val="00232C37"/>
    <w:rsid w:val="0024334A"/>
    <w:rsid w:val="0024731E"/>
    <w:rsid w:val="00251BB5"/>
    <w:rsid w:val="00261B19"/>
    <w:rsid w:val="00273F92"/>
    <w:rsid w:val="002876CE"/>
    <w:rsid w:val="00294D04"/>
    <w:rsid w:val="002B2B60"/>
    <w:rsid w:val="002B403C"/>
    <w:rsid w:val="002C6AB4"/>
    <w:rsid w:val="002D18A7"/>
    <w:rsid w:val="002F373F"/>
    <w:rsid w:val="003147AA"/>
    <w:rsid w:val="00320599"/>
    <w:rsid w:val="00331196"/>
    <w:rsid w:val="003460C3"/>
    <w:rsid w:val="00357FBE"/>
    <w:rsid w:val="00361724"/>
    <w:rsid w:val="0037074F"/>
    <w:rsid w:val="0038532A"/>
    <w:rsid w:val="003A4660"/>
    <w:rsid w:val="003B4FB6"/>
    <w:rsid w:val="003C68B9"/>
    <w:rsid w:val="003D655F"/>
    <w:rsid w:val="003E65B5"/>
    <w:rsid w:val="003F2BB9"/>
    <w:rsid w:val="00400C92"/>
    <w:rsid w:val="004034A7"/>
    <w:rsid w:val="00414778"/>
    <w:rsid w:val="0041653F"/>
    <w:rsid w:val="00437FFB"/>
    <w:rsid w:val="00440F33"/>
    <w:rsid w:val="004446A1"/>
    <w:rsid w:val="004529F3"/>
    <w:rsid w:val="00461309"/>
    <w:rsid w:val="00481C11"/>
    <w:rsid w:val="00497928"/>
    <w:rsid w:val="004B281F"/>
    <w:rsid w:val="004D479A"/>
    <w:rsid w:val="004D58EE"/>
    <w:rsid w:val="004F319A"/>
    <w:rsid w:val="004F69C8"/>
    <w:rsid w:val="0051152C"/>
    <w:rsid w:val="00511664"/>
    <w:rsid w:val="00511C09"/>
    <w:rsid w:val="0051258B"/>
    <w:rsid w:val="00531BEB"/>
    <w:rsid w:val="00536697"/>
    <w:rsid w:val="0054538F"/>
    <w:rsid w:val="005534FF"/>
    <w:rsid w:val="005561D8"/>
    <w:rsid w:val="005639B1"/>
    <w:rsid w:val="005735D1"/>
    <w:rsid w:val="00574D31"/>
    <w:rsid w:val="00582D48"/>
    <w:rsid w:val="00584169"/>
    <w:rsid w:val="00592FD1"/>
    <w:rsid w:val="00597C8D"/>
    <w:rsid w:val="005B0E9F"/>
    <w:rsid w:val="005D2438"/>
    <w:rsid w:val="005D3304"/>
    <w:rsid w:val="005E5FF4"/>
    <w:rsid w:val="005E7125"/>
    <w:rsid w:val="005F098E"/>
    <w:rsid w:val="005F538A"/>
    <w:rsid w:val="005F7D0F"/>
    <w:rsid w:val="00600343"/>
    <w:rsid w:val="00601E51"/>
    <w:rsid w:val="00636F3F"/>
    <w:rsid w:val="0064036D"/>
    <w:rsid w:val="00647C0E"/>
    <w:rsid w:val="00657887"/>
    <w:rsid w:val="00667639"/>
    <w:rsid w:val="00667F1A"/>
    <w:rsid w:val="006861AF"/>
    <w:rsid w:val="00692648"/>
    <w:rsid w:val="00694F55"/>
    <w:rsid w:val="006951B0"/>
    <w:rsid w:val="00695B17"/>
    <w:rsid w:val="006E34C5"/>
    <w:rsid w:val="006E418B"/>
    <w:rsid w:val="006F51BE"/>
    <w:rsid w:val="00703B18"/>
    <w:rsid w:val="00717007"/>
    <w:rsid w:val="0072705B"/>
    <w:rsid w:val="00732A1F"/>
    <w:rsid w:val="00753C0F"/>
    <w:rsid w:val="0076266F"/>
    <w:rsid w:val="007637B2"/>
    <w:rsid w:val="007675B0"/>
    <w:rsid w:val="0077621A"/>
    <w:rsid w:val="00780708"/>
    <w:rsid w:val="00796537"/>
    <w:rsid w:val="007A3F78"/>
    <w:rsid w:val="007A4DBE"/>
    <w:rsid w:val="007C1365"/>
    <w:rsid w:val="007E13F2"/>
    <w:rsid w:val="007F1A29"/>
    <w:rsid w:val="0080103C"/>
    <w:rsid w:val="00803E53"/>
    <w:rsid w:val="00803F67"/>
    <w:rsid w:val="00804E8F"/>
    <w:rsid w:val="008111CB"/>
    <w:rsid w:val="0083016B"/>
    <w:rsid w:val="00830EA2"/>
    <w:rsid w:val="00845433"/>
    <w:rsid w:val="00845B92"/>
    <w:rsid w:val="00864EDA"/>
    <w:rsid w:val="00870EC8"/>
    <w:rsid w:val="00874816"/>
    <w:rsid w:val="008978C3"/>
    <w:rsid w:val="008A7721"/>
    <w:rsid w:val="008C7965"/>
    <w:rsid w:val="008D0577"/>
    <w:rsid w:val="008D56A3"/>
    <w:rsid w:val="008E3658"/>
    <w:rsid w:val="008F06D7"/>
    <w:rsid w:val="008F0D24"/>
    <w:rsid w:val="008F25F0"/>
    <w:rsid w:val="008F66DD"/>
    <w:rsid w:val="00902E01"/>
    <w:rsid w:val="00911F5C"/>
    <w:rsid w:val="00913D8D"/>
    <w:rsid w:val="0091762D"/>
    <w:rsid w:val="00920AAA"/>
    <w:rsid w:val="00926258"/>
    <w:rsid w:val="00927F7F"/>
    <w:rsid w:val="00931615"/>
    <w:rsid w:val="009330E0"/>
    <w:rsid w:val="00941F13"/>
    <w:rsid w:val="009471A6"/>
    <w:rsid w:val="009504B1"/>
    <w:rsid w:val="00965C05"/>
    <w:rsid w:val="00971B7F"/>
    <w:rsid w:val="00981078"/>
    <w:rsid w:val="00982F79"/>
    <w:rsid w:val="00984C9B"/>
    <w:rsid w:val="0099451F"/>
    <w:rsid w:val="00994D52"/>
    <w:rsid w:val="009A1773"/>
    <w:rsid w:val="009A5195"/>
    <w:rsid w:val="009B1F87"/>
    <w:rsid w:val="009B25A2"/>
    <w:rsid w:val="009B4D43"/>
    <w:rsid w:val="009B69BB"/>
    <w:rsid w:val="009C2176"/>
    <w:rsid w:val="009E0A4A"/>
    <w:rsid w:val="009E402F"/>
    <w:rsid w:val="009F4887"/>
    <w:rsid w:val="00A05417"/>
    <w:rsid w:val="00A30C9F"/>
    <w:rsid w:val="00A32B9A"/>
    <w:rsid w:val="00A36A80"/>
    <w:rsid w:val="00A46E4C"/>
    <w:rsid w:val="00A60FD4"/>
    <w:rsid w:val="00A75DD1"/>
    <w:rsid w:val="00A97E98"/>
    <w:rsid w:val="00AC1E8F"/>
    <w:rsid w:val="00AD2EE1"/>
    <w:rsid w:val="00AE1662"/>
    <w:rsid w:val="00AE299D"/>
    <w:rsid w:val="00AE6195"/>
    <w:rsid w:val="00AE6A34"/>
    <w:rsid w:val="00AF0F1C"/>
    <w:rsid w:val="00AF1021"/>
    <w:rsid w:val="00AF3F2B"/>
    <w:rsid w:val="00B06317"/>
    <w:rsid w:val="00B11860"/>
    <w:rsid w:val="00B2130C"/>
    <w:rsid w:val="00B258BE"/>
    <w:rsid w:val="00B3695A"/>
    <w:rsid w:val="00B502F0"/>
    <w:rsid w:val="00B5156E"/>
    <w:rsid w:val="00B54A6B"/>
    <w:rsid w:val="00B5552A"/>
    <w:rsid w:val="00B601C3"/>
    <w:rsid w:val="00B62EDF"/>
    <w:rsid w:val="00B6376E"/>
    <w:rsid w:val="00B67061"/>
    <w:rsid w:val="00B82C5A"/>
    <w:rsid w:val="00B8550A"/>
    <w:rsid w:val="00BA355B"/>
    <w:rsid w:val="00BA47D3"/>
    <w:rsid w:val="00BB3054"/>
    <w:rsid w:val="00BD609A"/>
    <w:rsid w:val="00BD75CF"/>
    <w:rsid w:val="00BE052D"/>
    <w:rsid w:val="00BE53F5"/>
    <w:rsid w:val="00C02764"/>
    <w:rsid w:val="00C12726"/>
    <w:rsid w:val="00C22A1A"/>
    <w:rsid w:val="00C23FFD"/>
    <w:rsid w:val="00C35272"/>
    <w:rsid w:val="00C368CE"/>
    <w:rsid w:val="00C3786F"/>
    <w:rsid w:val="00C45425"/>
    <w:rsid w:val="00C508CD"/>
    <w:rsid w:val="00C53E12"/>
    <w:rsid w:val="00C90262"/>
    <w:rsid w:val="00CA4838"/>
    <w:rsid w:val="00CB39E5"/>
    <w:rsid w:val="00CB411A"/>
    <w:rsid w:val="00CC18F3"/>
    <w:rsid w:val="00CC523F"/>
    <w:rsid w:val="00CD0806"/>
    <w:rsid w:val="00CE0221"/>
    <w:rsid w:val="00CE4754"/>
    <w:rsid w:val="00CE49BA"/>
    <w:rsid w:val="00D01CA1"/>
    <w:rsid w:val="00D25B9A"/>
    <w:rsid w:val="00D30F38"/>
    <w:rsid w:val="00D42528"/>
    <w:rsid w:val="00D51B05"/>
    <w:rsid w:val="00D544EA"/>
    <w:rsid w:val="00D60BD0"/>
    <w:rsid w:val="00D62EF2"/>
    <w:rsid w:val="00D631CB"/>
    <w:rsid w:val="00D75058"/>
    <w:rsid w:val="00D8620D"/>
    <w:rsid w:val="00D8672C"/>
    <w:rsid w:val="00D9213C"/>
    <w:rsid w:val="00DA17AC"/>
    <w:rsid w:val="00DA7DB7"/>
    <w:rsid w:val="00DB0D7C"/>
    <w:rsid w:val="00DB3775"/>
    <w:rsid w:val="00DC4777"/>
    <w:rsid w:val="00DC4800"/>
    <w:rsid w:val="00DC6D61"/>
    <w:rsid w:val="00DD3ABE"/>
    <w:rsid w:val="00DD755F"/>
    <w:rsid w:val="00DE1A14"/>
    <w:rsid w:val="00DE3E38"/>
    <w:rsid w:val="00DF40AD"/>
    <w:rsid w:val="00DF5002"/>
    <w:rsid w:val="00DF55C6"/>
    <w:rsid w:val="00DF61BB"/>
    <w:rsid w:val="00E002CA"/>
    <w:rsid w:val="00E102E1"/>
    <w:rsid w:val="00E14123"/>
    <w:rsid w:val="00E507D9"/>
    <w:rsid w:val="00E54D6A"/>
    <w:rsid w:val="00E604FD"/>
    <w:rsid w:val="00E62B4D"/>
    <w:rsid w:val="00E63DF9"/>
    <w:rsid w:val="00E66314"/>
    <w:rsid w:val="00E67F8C"/>
    <w:rsid w:val="00E73057"/>
    <w:rsid w:val="00E85E7C"/>
    <w:rsid w:val="00EB095B"/>
    <w:rsid w:val="00EC2C89"/>
    <w:rsid w:val="00ED0BA4"/>
    <w:rsid w:val="00ED6725"/>
    <w:rsid w:val="00EE41F2"/>
    <w:rsid w:val="00F053C1"/>
    <w:rsid w:val="00F0550A"/>
    <w:rsid w:val="00F22DEA"/>
    <w:rsid w:val="00F24E77"/>
    <w:rsid w:val="00F34F56"/>
    <w:rsid w:val="00F51A08"/>
    <w:rsid w:val="00F54781"/>
    <w:rsid w:val="00F55A30"/>
    <w:rsid w:val="00F57A42"/>
    <w:rsid w:val="00F60E7B"/>
    <w:rsid w:val="00F64C12"/>
    <w:rsid w:val="00F65538"/>
    <w:rsid w:val="00F7173E"/>
    <w:rsid w:val="00F85626"/>
    <w:rsid w:val="00F9240F"/>
    <w:rsid w:val="00F97F87"/>
    <w:rsid w:val="00FA1C3F"/>
    <w:rsid w:val="00FA28CD"/>
    <w:rsid w:val="00FD574B"/>
    <w:rsid w:val="00FE2763"/>
    <w:rsid w:val="00FE5FAC"/>
    <w:rsid w:val="00FF0A8A"/>
    <w:rsid w:val="00FF45F0"/>
    <w:rsid w:val="00FF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BEB"/>
  </w:style>
  <w:style w:type="paragraph" w:styleId="1">
    <w:name w:val="heading 1"/>
    <w:basedOn w:val="a"/>
    <w:next w:val="a"/>
    <w:link w:val="10"/>
    <w:uiPriority w:val="99"/>
    <w:qFormat/>
    <w:rsid w:val="00E604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4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4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4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604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4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4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0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04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531B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531BEB"/>
    <w:rPr>
      <w:rFonts w:ascii="Arial" w:eastAsia="Times New Roman" w:hAnsi="Arial" w:cs="Arial"/>
      <w:lang w:eastAsia="ru-RU"/>
    </w:rPr>
  </w:style>
  <w:style w:type="paragraph" w:styleId="a3">
    <w:name w:val="List Paragraph"/>
    <w:basedOn w:val="a"/>
    <w:uiPriority w:val="34"/>
    <w:qFormat/>
    <w:rsid w:val="00531BE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5"/>
    <w:locked/>
    <w:rsid w:val="00B6376E"/>
  </w:style>
  <w:style w:type="paragraph" w:styleId="a5">
    <w:name w:val="No Spacing"/>
    <w:link w:val="a4"/>
    <w:qFormat/>
    <w:rsid w:val="00B6376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0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03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04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04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604FD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604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04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8">
    <w:name w:val="Hyperlink"/>
    <w:basedOn w:val="a0"/>
    <w:uiPriority w:val="99"/>
    <w:semiHidden/>
    <w:unhideWhenUsed/>
    <w:rsid w:val="00E604F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604FD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b"/>
    <w:uiPriority w:val="99"/>
    <w:semiHidden/>
    <w:rsid w:val="00E604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uiPriority w:val="99"/>
    <w:semiHidden/>
    <w:unhideWhenUsed/>
    <w:rsid w:val="00E60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E604FD"/>
    <w:rPr>
      <w:sz w:val="20"/>
      <w:szCs w:val="20"/>
    </w:rPr>
  </w:style>
  <w:style w:type="paragraph" w:styleId="ac">
    <w:name w:val="annotation text"/>
    <w:basedOn w:val="a"/>
    <w:link w:val="12"/>
    <w:uiPriority w:val="99"/>
    <w:semiHidden/>
    <w:unhideWhenUsed/>
    <w:rsid w:val="00E604F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2">
    <w:name w:val="Текст примечания Знак1"/>
    <w:basedOn w:val="a0"/>
    <w:link w:val="ac"/>
    <w:uiPriority w:val="99"/>
    <w:semiHidden/>
    <w:locked/>
    <w:rsid w:val="00E604FD"/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uiPriority w:val="99"/>
    <w:semiHidden/>
    <w:rsid w:val="00E604FD"/>
    <w:rPr>
      <w:sz w:val="20"/>
      <w:szCs w:val="20"/>
    </w:rPr>
  </w:style>
  <w:style w:type="character" w:customStyle="1" w:styleId="ae">
    <w:name w:val="Верхний колонтитул Знак"/>
    <w:basedOn w:val="a0"/>
    <w:link w:val="af"/>
    <w:rsid w:val="00E604FD"/>
    <w:rPr>
      <w:rFonts w:ascii="Calibri" w:eastAsia="Calibri" w:hAnsi="Calibri" w:cs="Times New Roman"/>
    </w:rPr>
  </w:style>
  <w:style w:type="paragraph" w:styleId="af">
    <w:name w:val="header"/>
    <w:basedOn w:val="a"/>
    <w:link w:val="ae"/>
    <w:unhideWhenUsed/>
    <w:rsid w:val="00E604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3">
    <w:name w:val="Верхний колонтитул Знак1"/>
    <w:basedOn w:val="a0"/>
    <w:uiPriority w:val="99"/>
    <w:semiHidden/>
    <w:rsid w:val="00E604FD"/>
  </w:style>
  <w:style w:type="character" w:customStyle="1" w:styleId="af0">
    <w:name w:val="Нижний колонтитул Знак"/>
    <w:basedOn w:val="a0"/>
    <w:link w:val="af1"/>
    <w:uiPriority w:val="99"/>
    <w:rsid w:val="00E604FD"/>
    <w:rPr>
      <w:rFonts w:ascii="Calibri" w:eastAsia="Calibri" w:hAnsi="Calibri" w:cs="Times New Roman"/>
    </w:rPr>
  </w:style>
  <w:style w:type="paragraph" w:styleId="af1">
    <w:name w:val="footer"/>
    <w:basedOn w:val="a"/>
    <w:link w:val="af0"/>
    <w:uiPriority w:val="99"/>
    <w:unhideWhenUsed/>
    <w:rsid w:val="00E604F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ижний колонтитул Знак1"/>
    <w:basedOn w:val="a0"/>
    <w:uiPriority w:val="99"/>
    <w:semiHidden/>
    <w:rsid w:val="00E604FD"/>
  </w:style>
  <w:style w:type="paragraph" w:styleId="af2">
    <w:name w:val="endnote text"/>
    <w:basedOn w:val="a"/>
    <w:link w:val="15"/>
    <w:uiPriority w:val="99"/>
    <w:semiHidden/>
    <w:unhideWhenUsed/>
    <w:rsid w:val="00E604F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5">
    <w:name w:val="Текст концевой сноски Знак1"/>
    <w:basedOn w:val="a0"/>
    <w:link w:val="af2"/>
    <w:uiPriority w:val="99"/>
    <w:semiHidden/>
    <w:locked/>
    <w:rsid w:val="00E604FD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uiPriority w:val="99"/>
    <w:semiHidden/>
    <w:rsid w:val="00E604FD"/>
    <w:rPr>
      <w:sz w:val="20"/>
      <w:szCs w:val="20"/>
    </w:rPr>
  </w:style>
  <w:style w:type="paragraph" w:styleId="af4">
    <w:name w:val="Title"/>
    <w:basedOn w:val="a"/>
    <w:next w:val="a"/>
    <w:link w:val="af5"/>
    <w:uiPriority w:val="10"/>
    <w:qFormat/>
    <w:rsid w:val="00E604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E604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Body Text Indent"/>
    <w:basedOn w:val="a"/>
    <w:link w:val="af7"/>
    <w:uiPriority w:val="99"/>
    <w:semiHidden/>
    <w:unhideWhenUsed/>
    <w:rsid w:val="00E604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6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Subtitle"/>
    <w:basedOn w:val="a"/>
    <w:next w:val="a"/>
    <w:link w:val="af9"/>
    <w:uiPriority w:val="11"/>
    <w:qFormat/>
    <w:rsid w:val="00E60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uiPriority w:val="11"/>
    <w:rsid w:val="00E604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Body Text 2"/>
    <w:basedOn w:val="a"/>
    <w:link w:val="210"/>
    <w:uiPriority w:val="99"/>
    <w:semiHidden/>
    <w:unhideWhenUsed/>
    <w:rsid w:val="00E604F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E604FD"/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uiPriority w:val="99"/>
    <w:semiHidden/>
    <w:rsid w:val="00E604FD"/>
  </w:style>
  <w:style w:type="paragraph" w:styleId="23">
    <w:name w:val="Body Text Indent 2"/>
    <w:basedOn w:val="a"/>
    <w:link w:val="211"/>
    <w:uiPriority w:val="99"/>
    <w:semiHidden/>
    <w:unhideWhenUsed/>
    <w:rsid w:val="00E604F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1">
    <w:name w:val="Основной текст с отступом 2 Знак1"/>
    <w:basedOn w:val="a0"/>
    <w:link w:val="23"/>
    <w:uiPriority w:val="99"/>
    <w:semiHidden/>
    <w:locked/>
    <w:rsid w:val="00E604FD"/>
    <w:rPr>
      <w:rFonts w:ascii="Calibri" w:eastAsia="Calibri" w:hAnsi="Calibri" w:cs="Times New Roman"/>
    </w:rPr>
  </w:style>
  <w:style w:type="character" w:customStyle="1" w:styleId="24">
    <w:name w:val="Основной текст с отступом 2 Знак"/>
    <w:basedOn w:val="a0"/>
    <w:uiPriority w:val="99"/>
    <w:semiHidden/>
    <w:rsid w:val="00E604FD"/>
  </w:style>
  <w:style w:type="paragraph" w:styleId="31">
    <w:name w:val="Body Text Indent 3"/>
    <w:basedOn w:val="a"/>
    <w:link w:val="32"/>
    <w:uiPriority w:val="99"/>
    <w:semiHidden/>
    <w:unhideWhenUsed/>
    <w:rsid w:val="00E604F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604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annotation subject"/>
    <w:basedOn w:val="ac"/>
    <w:next w:val="ac"/>
    <w:link w:val="16"/>
    <w:uiPriority w:val="99"/>
    <w:semiHidden/>
    <w:unhideWhenUsed/>
    <w:rsid w:val="00E604FD"/>
    <w:rPr>
      <w:b/>
      <w:bCs/>
    </w:rPr>
  </w:style>
  <w:style w:type="character" w:customStyle="1" w:styleId="16">
    <w:name w:val="Тема примечания Знак1"/>
    <w:basedOn w:val="12"/>
    <w:link w:val="afa"/>
    <w:uiPriority w:val="99"/>
    <w:semiHidden/>
    <w:locked/>
    <w:rsid w:val="00E604F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d"/>
    <w:uiPriority w:val="99"/>
    <w:semiHidden/>
    <w:rsid w:val="00E604FD"/>
    <w:rPr>
      <w:b/>
      <w:bCs/>
      <w:sz w:val="20"/>
      <w:szCs w:val="20"/>
    </w:rPr>
  </w:style>
  <w:style w:type="paragraph" w:customStyle="1" w:styleId="ConsPlusCell">
    <w:name w:val="ConsPlusCell"/>
    <w:uiPriority w:val="99"/>
    <w:rsid w:val="00E6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E604FD"/>
    <w:pPr>
      <w:widowControl w:val="0"/>
      <w:suppressAutoHyphens/>
      <w:spacing w:after="0" w:line="100" w:lineRule="atLeast"/>
    </w:pPr>
    <w:rPr>
      <w:rFonts w:ascii="Calibri" w:eastAsia="SimSun" w:hAnsi="Calibri" w:cs="font212"/>
      <w:b/>
      <w:bCs/>
      <w:kern w:val="2"/>
      <w:lang w:eastAsia="ar-SA"/>
    </w:rPr>
  </w:style>
  <w:style w:type="paragraph" w:customStyle="1" w:styleId="212">
    <w:name w:val="Основной текст 21"/>
    <w:basedOn w:val="a"/>
    <w:uiPriority w:val="99"/>
    <w:rsid w:val="00E604F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Текст1"/>
    <w:basedOn w:val="a"/>
    <w:uiPriority w:val="99"/>
    <w:rsid w:val="00E604FD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604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604F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E604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uiPriority w:val="99"/>
    <w:rsid w:val="00E604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d">
    <w:name w:val="Subtle Emphasis"/>
    <w:basedOn w:val="a0"/>
    <w:uiPriority w:val="99"/>
    <w:qFormat/>
    <w:rsid w:val="00E604FD"/>
    <w:rPr>
      <w:i/>
      <w:iCs/>
      <w:color w:val="808080" w:themeColor="text1" w:themeTint="7F"/>
    </w:rPr>
  </w:style>
  <w:style w:type="character" w:customStyle="1" w:styleId="WW8Num1z1">
    <w:name w:val="WW8Num1z1"/>
    <w:rsid w:val="00E604FD"/>
    <w:rPr>
      <w:rFonts w:ascii="Wingdings" w:hAnsi="Wingdings" w:hint="default"/>
    </w:rPr>
  </w:style>
  <w:style w:type="character" w:customStyle="1" w:styleId="WW8Num9z2">
    <w:name w:val="WW8Num9z2"/>
    <w:rsid w:val="00E604FD"/>
    <w:rPr>
      <w:rFonts w:ascii="Wingdings" w:hAnsi="Wingdings" w:hint="default"/>
    </w:rPr>
  </w:style>
  <w:style w:type="table" w:customStyle="1" w:styleId="25">
    <w:name w:val="Сетка таблицы2"/>
    <w:basedOn w:val="a1"/>
    <w:rsid w:val="006E34C5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page number"/>
    <w:basedOn w:val="a0"/>
    <w:rsid w:val="006E34C5"/>
  </w:style>
  <w:style w:type="paragraph" w:styleId="aff">
    <w:name w:val="Plain Text"/>
    <w:basedOn w:val="a"/>
    <w:link w:val="aff0"/>
    <w:uiPriority w:val="99"/>
    <w:semiHidden/>
    <w:unhideWhenUsed/>
    <w:rsid w:val="00E63D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0">
    <w:name w:val="Текст Знак"/>
    <w:basedOn w:val="a0"/>
    <w:link w:val="aff"/>
    <w:uiPriority w:val="99"/>
    <w:semiHidden/>
    <w:rsid w:val="00E63DF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853&amp;dst=30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853&amp;dst=1014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853&amp;dst=1087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853&amp;dst=3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2E7A5-CE9D-44F7-8BD8-BB8DE9F7F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NepomnyashihSV</dc:creator>
  <cp:lastModifiedBy>user</cp:lastModifiedBy>
  <cp:revision>42</cp:revision>
  <cp:lastPrinted>2024-12-12T02:19:00Z</cp:lastPrinted>
  <dcterms:created xsi:type="dcterms:W3CDTF">2021-10-26T09:30:00Z</dcterms:created>
  <dcterms:modified xsi:type="dcterms:W3CDTF">2024-12-12T02:19:00Z</dcterms:modified>
</cp:coreProperties>
</file>